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color w:val="FF0000"/>
          <w:spacing w:val="-28"/>
          <w:w w:val="50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/>
          <w:color w:val="FF0000"/>
          <w:spacing w:val="-57"/>
          <w:w w:val="46"/>
          <w:kern w:val="0"/>
          <w:sz w:val="144"/>
          <w:szCs w:val="144"/>
        </w:rPr>
      </w:pPr>
      <w:r>
        <w:rPr>
          <w:rFonts w:hint="eastAsia" w:ascii="方正小标宋简体" w:eastAsia="方正小标宋简体"/>
          <w:color w:val="FF0000"/>
          <w:spacing w:val="-57"/>
          <w:w w:val="46"/>
          <w:kern w:val="0"/>
          <w:sz w:val="144"/>
          <w:szCs w:val="144"/>
        </w:rPr>
        <w:t>吉林市</w:t>
      </w:r>
      <w:r>
        <w:rPr>
          <w:rFonts w:hint="eastAsia" w:ascii="方正小标宋简体" w:eastAsia="方正小标宋简体"/>
          <w:color w:val="FF0000"/>
          <w:spacing w:val="-57"/>
          <w:w w:val="46"/>
          <w:kern w:val="0"/>
          <w:sz w:val="144"/>
          <w:szCs w:val="144"/>
          <w:lang w:eastAsia="zh-CN"/>
        </w:rPr>
        <w:t>旅游饭店星级评定委员会</w:t>
      </w:r>
      <w:r>
        <w:rPr>
          <w:rFonts w:hint="eastAsia" w:ascii="方正小标宋简体" w:eastAsia="方正小标宋简体"/>
          <w:color w:val="FF0000"/>
          <w:spacing w:val="-57"/>
          <w:w w:val="46"/>
          <w:kern w:val="0"/>
          <w:sz w:val="144"/>
          <w:szCs w:val="144"/>
        </w:rPr>
        <w:t>文件</w:t>
      </w:r>
    </w:p>
    <w:p>
      <w:pPr>
        <w:tabs>
          <w:tab w:val="left" w:pos="7155"/>
          <w:tab w:val="left" w:pos="7830"/>
        </w:tabs>
        <w:jc w:val="center"/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eastAsia="zh-CN"/>
        </w:rPr>
        <w:t>公告</w:t>
      </w:r>
    </w:p>
    <w:p>
      <w:pPr>
        <w:jc w:val="center"/>
        <w:rPr>
          <w:rFonts w:hint="eastAsia" w:ascii="仿宋_GB2312" w:hAnsi="仿宋" w:eastAsia="仿宋_GB2312"/>
          <w:color w:val="FFFFFF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2024年第2号）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2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eastAsia="楷体_GB2312"/>
          <w:color w:val="000000"/>
          <w:sz w:val="48"/>
          <w:szCs w:val="48"/>
        </w:rPr>
      </w:pPr>
      <w:r>
        <w:rPr>
          <w:rFonts w:hint="eastAsia" w:ascii="楷体_GB2312" w:eastAsia="楷体_GB2312"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5600700" cy="0"/>
                <wp:effectExtent l="0" t="0" r="0" b="0"/>
                <wp:wrapNone/>
                <wp:docPr id="1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0pt;margin-top:5.8pt;height:0pt;width:441pt;z-index:251658240;mso-width-relative:page;mso-height-relative:page;" filled="f" stroked="t" coordsize="21600,21600" o:gfxdata="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yU/uV9QAAAAG&#10;AQAADwAAAAAAAAABACAAAAA4AAAAZHJzL2Rvd25yZXYueG1sUEsBAhQAFAAAAAgAh07iQBKiUJHR&#10;AQAAkgMAAA4AAAAAAAAAAQAgAAAAOQEAAGRycy9lMm9Eb2MueG1sUEsFBgAAAAAGAAYAWQEAAHwF&#10;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关于取消星级旅游饭店资格的公告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林市北都大酒店有限公司整体租赁给如家酒店经营，经营主体发生改变，自愿提出撤销三星级旅游饭店称号，并向属地文旅部门提交申请。经吉林市旅游饭店星级评定委员会实地查验，决定取消吉林市北都大酒店有限公司三星级旅游饭店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吉林市旅游饭店星级评定委员会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2024年11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月1日         </w:t>
      </w:r>
    </w:p>
    <w:sectPr>
      <w:headerReference r:id="rId3" w:type="default"/>
      <w:footerReference r:id="rId4" w:type="default"/>
      <w:pgSz w:w="11907" w:h="16840"/>
      <w:pgMar w:top="2098" w:right="1531" w:bottom="1984" w:left="1531" w:header="851" w:footer="1587" w:gutter="0"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210" w:leftChars="100" w:right="0" w:rightChars="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0" tIns="0" rIns="0" bIns="0" anchor="t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zql5uc8AAAAFAQAADwAAAAAA&#10;AAABACAAAAA4AAAAZHJzL2Rvd25yZXYueG1sUEsBAhQAFAAAAAgAh07iQIwrkTfNAQAAcgMAAA4A&#10;AAAAAAAAAQAgAAAANA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210" w:leftChars="100" w:right="0" w:rightChars="0" w:firstLine="0" w:firstLineChars="0"/>
                      <w:jc w:val="left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DOqXm5zwAAAAUBAAAPAAAAAAAAAAEAIAAAADgAAABkcnMv&#10;ZG93bnJldi54bWxQSwECFAAUAAAACACHTuJAd+uj870BAABbAwAADgAAAAAAAAABACAAAAA0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070"/>
    <w:rsid w:val="00027132"/>
    <w:rsid w:val="00052C0C"/>
    <w:rsid w:val="00052EFE"/>
    <w:rsid w:val="000675F8"/>
    <w:rsid w:val="00073EFD"/>
    <w:rsid w:val="00082A11"/>
    <w:rsid w:val="00091212"/>
    <w:rsid w:val="000960EE"/>
    <w:rsid w:val="00096957"/>
    <w:rsid w:val="000B3F9B"/>
    <w:rsid w:val="000B5DAF"/>
    <w:rsid w:val="000C04BD"/>
    <w:rsid w:val="000C6EDE"/>
    <w:rsid w:val="000E7B8E"/>
    <w:rsid w:val="000F3CCF"/>
    <w:rsid w:val="00110124"/>
    <w:rsid w:val="00124796"/>
    <w:rsid w:val="00137955"/>
    <w:rsid w:val="001419FF"/>
    <w:rsid w:val="00156C8E"/>
    <w:rsid w:val="001642DA"/>
    <w:rsid w:val="00173652"/>
    <w:rsid w:val="001871C2"/>
    <w:rsid w:val="001A1F04"/>
    <w:rsid w:val="001B025B"/>
    <w:rsid w:val="001B13E7"/>
    <w:rsid w:val="001E2AC4"/>
    <w:rsid w:val="001F34CB"/>
    <w:rsid w:val="00202788"/>
    <w:rsid w:val="0020582E"/>
    <w:rsid w:val="00213C2D"/>
    <w:rsid w:val="002263F0"/>
    <w:rsid w:val="002274FA"/>
    <w:rsid w:val="0023350F"/>
    <w:rsid w:val="00236063"/>
    <w:rsid w:val="002360AC"/>
    <w:rsid w:val="00240C65"/>
    <w:rsid w:val="00272FA5"/>
    <w:rsid w:val="00280526"/>
    <w:rsid w:val="00286F57"/>
    <w:rsid w:val="002A6FE6"/>
    <w:rsid w:val="002A7217"/>
    <w:rsid w:val="002B5689"/>
    <w:rsid w:val="002C1AE9"/>
    <w:rsid w:val="002C344B"/>
    <w:rsid w:val="002D0C9E"/>
    <w:rsid w:val="002F31C1"/>
    <w:rsid w:val="0030027C"/>
    <w:rsid w:val="0031566B"/>
    <w:rsid w:val="00327022"/>
    <w:rsid w:val="00327CAE"/>
    <w:rsid w:val="00334B9A"/>
    <w:rsid w:val="00336D43"/>
    <w:rsid w:val="00345452"/>
    <w:rsid w:val="00354C73"/>
    <w:rsid w:val="00362C62"/>
    <w:rsid w:val="003727CE"/>
    <w:rsid w:val="003B1C34"/>
    <w:rsid w:val="003B2079"/>
    <w:rsid w:val="003B33F5"/>
    <w:rsid w:val="003D4718"/>
    <w:rsid w:val="003D5717"/>
    <w:rsid w:val="003D7720"/>
    <w:rsid w:val="003E54D3"/>
    <w:rsid w:val="003F3F1E"/>
    <w:rsid w:val="00402124"/>
    <w:rsid w:val="00415E97"/>
    <w:rsid w:val="00427EC4"/>
    <w:rsid w:val="00435267"/>
    <w:rsid w:val="00470C7C"/>
    <w:rsid w:val="004755E1"/>
    <w:rsid w:val="00492C4C"/>
    <w:rsid w:val="00495EEB"/>
    <w:rsid w:val="004A500E"/>
    <w:rsid w:val="004A6C71"/>
    <w:rsid w:val="004B77B6"/>
    <w:rsid w:val="004C418B"/>
    <w:rsid w:val="004E652F"/>
    <w:rsid w:val="00511282"/>
    <w:rsid w:val="00516B89"/>
    <w:rsid w:val="005472A5"/>
    <w:rsid w:val="0059031A"/>
    <w:rsid w:val="005A5B4C"/>
    <w:rsid w:val="005B0BB8"/>
    <w:rsid w:val="005C155C"/>
    <w:rsid w:val="005D0ED7"/>
    <w:rsid w:val="005E05D9"/>
    <w:rsid w:val="005E1F27"/>
    <w:rsid w:val="005F4DDA"/>
    <w:rsid w:val="0062100C"/>
    <w:rsid w:val="00631B97"/>
    <w:rsid w:val="00666891"/>
    <w:rsid w:val="006676BA"/>
    <w:rsid w:val="00675828"/>
    <w:rsid w:val="00676260"/>
    <w:rsid w:val="006A09E3"/>
    <w:rsid w:val="006B11C5"/>
    <w:rsid w:val="006C2814"/>
    <w:rsid w:val="006F12DC"/>
    <w:rsid w:val="0070648D"/>
    <w:rsid w:val="00715696"/>
    <w:rsid w:val="007475BC"/>
    <w:rsid w:val="007563EC"/>
    <w:rsid w:val="00757855"/>
    <w:rsid w:val="007648AE"/>
    <w:rsid w:val="007871C3"/>
    <w:rsid w:val="007965AC"/>
    <w:rsid w:val="007B0E5F"/>
    <w:rsid w:val="007B26FC"/>
    <w:rsid w:val="007C0BBF"/>
    <w:rsid w:val="007C1771"/>
    <w:rsid w:val="007C22B8"/>
    <w:rsid w:val="007C2FBA"/>
    <w:rsid w:val="007D2920"/>
    <w:rsid w:val="007D7320"/>
    <w:rsid w:val="007E7129"/>
    <w:rsid w:val="007F09BE"/>
    <w:rsid w:val="00813A03"/>
    <w:rsid w:val="00814711"/>
    <w:rsid w:val="00830602"/>
    <w:rsid w:val="008332FA"/>
    <w:rsid w:val="00841368"/>
    <w:rsid w:val="008517E1"/>
    <w:rsid w:val="00855B80"/>
    <w:rsid w:val="0086361F"/>
    <w:rsid w:val="00870B09"/>
    <w:rsid w:val="00871684"/>
    <w:rsid w:val="00891819"/>
    <w:rsid w:val="008A4638"/>
    <w:rsid w:val="008C3E35"/>
    <w:rsid w:val="008D0323"/>
    <w:rsid w:val="008E7D58"/>
    <w:rsid w:val="00900C0A"/>
    <w:rsid w:val="009011C8"/>
    <w:rsid w:val="009163CD"/>
    <w:rsid w:val="00967E86"/>
    <w:rsid w:val="009A38C7"/>
    <w:rsid w:val="009B0F73"/>
    <w:rsid w:val="009B2062"/>
    <w:rsid w:val="009B56F6"/>
    <w:rsid w:val="009C1A56"/>
    <w:rsid w:val="009C4AA1"/>
    <w:rsid w:val="009D28D7"/>
    <w:rsid w:val="009E1CA6"/>
    <w:rsid w:val="009F43EA"/>
    <w:rsid w:val="00A11D32"/>
    <w:rsid w:val="00A12E11"/>
    <w:rsid w:val="00A22548"/>
    <w:rsid w:val="00A4669C"/>
    <w:rsid w:val="00A52A68"/>
    <w:rsid w:val="00A60E7F"/>
    <w:rsid w:val="00AA6B9B"/>
    <w:rsid w:val="00AB1ACE"/>
    <w:rsid w:val="00AB7A17"/>
    <w:rsid w:val="00AD541B"/>
    <w:rsid w:val="00AE5E3A"/>
    <w:rsid w:val="00AE685F"/>
    <w:rsid w:val="00AF4494"/>
    <w:rsid w:val="00B00EDF"/>
    <w:rsid w:val="00B201E4"/>
    <w:rsid w:val="00B203DE"/>
    <w:rsid w:val="00B214D9"/>
    <w:rsid w:val="00B22ADF"/>
    <w:rsid w:val="00B4473B"/>
    <w:rsid w:val="00B52F76"/>
    <w:rsid w:val="00B72C12"/>
    <w:rsid w:val="00B7529F"/>
    <w:rsid w:val="00B77B47"/>
    <w:rsid w:val="00B93D6E"/>
    <w:rsid w:val="00BA0BE4"/>
    <w:rsid w:val="00BA6B40"/>
    <w:rsid w:val="00BB4E24"/>
    <w:rsid w:val="00BB579A"/>
    <w:rsid w:val="00BC17BB"/>
    <w:rsid w:val="00BE054A"/>
    <w:rsid w:val="00BE2A2A"/>
    <w:rsid w:val="00BF4890"/>
    <w:rsid w:val="00C07F8A"/>
    <w:rsid w:val="00C22CA9"/>
    <w:rsid w:val="00C25F74"/>
    <w:rsid w:val="00C266B1"/>
    <w:rsid w:val="00C42182"/>
    <w:rsid w:val="00C54FB9"/>
    <w:rsid w:val="00C615F7"/>
    <w:rsid w:val="00C70751"/>
    <w:rsid w:val="00C746C4"/>
    <w:rsid w:val="00C75A23"/>
    <w:rsid w:val="00C86B23"/>
    <w:rsid w:val="00C87813"/>
    <w:rsid w:val="00CA1DC6"/>
    <w:rsid w:val="00CA7959"/>
    <w:rsid w:val="00CC28F1"/>
    <w:rsid w:val="00CE6B42"/>
    <w:rsid w:val="00CE7BF6"/>
    <w:rsid w:val="00D01055"/>
    <w:rsid w:val="00D012EE"/>
    <w:rsid w:val="00D14847"/>
    <w:rsid w:val="00D201DA"/>
    <w:rsid w:val="00D27F30"/>
    <w:rsid w:val="00D8398E"/>
    <w:rsid w:val="00D96A25"/>
    <w:rsid w:val="00D972E7"/>
    <w:rsid w:val="00DB5DFA"/>
    <w:rsid w:val="00DC7089"/>
    <w:rsid w:val="00DF5FC6"/>
    <w:rsid w:val="00E10487"/>
    <w:rsid w:val="00E15136"/>
    <w:rsid w:val="00E21E98"/>
    <w:rsid w:val="00E32647"/>
    <w:rsid w:val="00E41075"/>
    <w:rsid w:val="00E552F0"/>
    <w:rsid w:val="00E74134"/>
    <w:rsid w:val="00E90081"/>
    <w:rsid w:val="00E97226"/>
    <w:rsid w:val="00EC0891"/>
    <w:rsid w:val="00EC26A1"/>
    <w:rsid w:val="00EC4DCC"/>
    <w:rsid w:val="00EC7293"/>
    <w:rsid w:val="00EF09C5"/>
    <w:rsid w:val="00EF0B80"/>
    <w:rsid w:val="00EF0D00"/>
    <w:rsid w:val="00F2260D"/>
    <w:rsid w:val="00F22FA9"/>
    <w:rsid w:val="00F30BC8"/>
    <w:rsid w:val="00F41A55"/>
    <w:rsid w:val="00F75D91"/>
    <w:rsid w:val="00F7634E"/>
    <w:rsid w:val="00F80801"/>
    <w:rsid w:val="00F97952"/>
    <w:rsid w:val="00FB1C74"/>
    <w:rsid w:val="00FD7EBC"/>
    <w:rsid w:val="00FE264C"/>
    <w:rsid w:val="010A3A6E"/>
    <w:rsid w:val="1306305C"/>
    <w:rsid w:val="16D9674E"/>
    <w:rsid w:val="1C115B90"/>
    <w:rsid w:val="1F871EEF"/>
    <w:rsid w:val="1FDFE044"/>
    <w:rsid w:val="31C34EC5"/>
    <w:rsid w:val="353B738E"/>
    <w:rsid w:val="36CF8FB9"/>
    <w:rsid w:val="378114D6"/>
    <w:rsid w:val="379FDCA9"/>
    <w:rsid w:val="38F61BD8"/>
    <w:rsid w:val="393D5E3F"/>
    <w:rsid w:val="3FDAECB8"/>
    <w:rsid w:val="4AF37358"/>
    <w:rsid w:val="521110C0"/>
    <w:rsid w:val="55E1410C"/>
    <w:rsid w:val="5F1F276C"/>
    <w:rsid w:val="5FF89E0D"/>
    <w:rsid w:val="61EA21A9"/>
    <w:rsid w:val="63FA4D9B"/>
    <w:rsid w:val="67920DAF"/>
    <w:rsid w:val="6FFBA5B1"/>
    <w:rsid w:val="75ED099C"/>
    <w:rsid w:val="771731FB"/>
    <w:rsid w:val="773B7874"/>
    <w:rsid w:val="7A023AE1"/>
    <w:rsid w:val="7F7F2B6B"/>
    <w:rsid w:val="D9DF41DD"/>
    <w:rsid w:val="ED379F95"/>
    <w:rsid w:val="F6E583B0"/>
    <w:rsid w:val="F8769D82"/>
    <w:rsid w:val="F87B9C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104</Words>
  <Characters>599</Characters>
  <Lines>4</Lines>
  <Paragraphs>1</Paragraphs>
  <TotalTime>191</TotalTime>
  <ScaleCrop>false</ScaleCrop>
  <LinksUpToDate>false</LinksUpToDate>
  <CharactersWithSpaces>702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2016-04-18T02:41:00Z</dcterms:created>
  <dc:creator>微软用户</dc:creator>
  <cp:lastModifiedBy>inspur</cp:lastModifiedBy>
  <cp:lastPrinted>2022-11-11T14:49:00Z</cp:lastPrinted>
  <dcterms:modified xsi:type="dcterms:W3CDTF">2024-11-01T13:03:28Z</dcterms:modified>
  <dc:title>关于申请2010年度吉林省文化产业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